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6B6" w:rsidRDefault="00AA46B6" w:rsidP="00AA46B6">
      <w:pPr>
        <w:spacing w:line="240" w:lineRule="auto"/>
      </w:pPr>
      <w:r w:rsidRPr="005C6B1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25D3457" wp14:editId="7CADEEB4">
            <wp:extent cx="851372" cy="75247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1372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Neu</w:t>
      </w:r>
      <w:r w:rsidR="00486F5D">
        <w:t xml:space="preserve">se Charter PTO </w:t>
      </w:r>
      <w:r w:rsidR="00D87B77">
        <w:t>General Membership Meeting</w:t>
      </w:r>
    </w:p>
    <w:p w:rsidR="00AA46B6" w:rsidRDefault="00AA46B6" w:rsidP="00AA46B6">
      <w:pPr>
        <w:spacing w:line="240" w:lineRule="auto"/>
      </w:pPr>
      <w:r>
        <w:tab/>
      </w:r>
      <w:r>
        <w:tab/>
      </w:r>
      <w:r w:rsidR="00486F5D">
        <w:t>Neuse Charter School Cafeteria</w:t>
      </w:r>
    </w:p>
    <w:p w:rsidR="00C712F0" w:rsidRDefault="00153F40" w:rsidP="00AA46B6">
      <w:pPr>
        <w:spacing w:line="240" w:lineRule="auto"/>
      </w:pPr>
      <w:r>
        <w:tab/>
      </w:r>
      <w:r>
        <w:tab/>
        <w:t>04/28/2015</w:t>
      </w:r>
      <w:r w:rsidR="00486F5D">
        <w:t xml:space="preserve">    6:00 pm</w:t>
      </w:r>
      <w:r w:rsidR="00486F5D">
        <w:tab/>
      </w:r>
    </w:p>
    <w:p w:rsidR="00AA46B6" w:rsidRPr="00E20C38" w:rsidRDefault="00C712F0" w:rsidP="00AA46B6">
      <w:pPr>
        <w:spacing w:line="240" w:lineRule="auto"/>
        <w:rPr>
          <w:rFonts w:ascii="Times New Roman" w:hAnsi="Times New Roman" w:cs="Times New Roman"/>
        </w:rPr>
      </w:pPr>
      <w:r>
        <w:tab/>
      </w:r>
      <w:r w:rsidR="00AA46B6">
        <w:t>I.</w:t>
      </w:r>
      <w:r w:rsidR="00AA46B6">
        <w:tab/>
        <w:t>Call to Order</w:t>
      </w:r>
      <w:r w:rsidR="00E20C38">
        <w:t xml:space="preserve"> </w:t>
      </w:r>
      <w:r w:rsidR="00E20C38">
        <w:rPr>
          <w:rFonts w:ascii="Times New Roman" w:hAnsi="Times New Roman" w:cs="Times New Roman"/>
        </w:rPr>
        <w:t>– meeting officially called to order at 6:15pm by Daphne, following explanation of officer positions</w:t>
      </w:r>
    </w:p>
    <w:p w:rsidR="00486F5D" w:rsidRDefault="00486F5D" w:rsidP="00AA46B6">
      <w:pPr>
        <w:spacing w:line="240" w:lineRule="auto"/>
      </w:pPr>
      <w:r>
        <w:tab/>
        <w:t>II.</w:t>
      </w:r>
      <w:r>
        <w:tab/>
        <w:t xml:space="preserve">Welcome </w:t>
      </w:r>
    </w:p>
    <w:p w:rsidR="00AA46B6" w:rsidRPr="00E20C38" w:rsidRDefault="00C712F0" w:rsidP="00AA46B6">
      <w:pPr>
        <w:spacing w:line="240" w:lineRule="auto"/>
        <w:rPr>
          <w:rFonts w:ascii="Times New Roman" w:hAnsi="Times New Roman" w:cs="Times New Roman"/>
        </w:rPr>
      </w:pPr>
      <w:r>
        <w:tab/>
      </w:r>
      <w:r w:rsidR="005B4AC5">
        <w:t>III.</w:t>
      </w:r>
      <w:r w:rsidR="005B4AC5">
        <w:tab/>
        <w:t>Approval of Minutes</w:t>
      </w:r>
      <w:r w:rsidR="00404265">
        <w:t xml:space="preserve"> </w:t>
      </w:r>
      <w:r w:rsidR="00153F40">
        <w:t>– March 2015</w:t>
      </w:r>
      <w:r w:rsidR="00E20C38">
        <w:t xml:space="preserve"> </w:t>
      </w:r>
      <w:r w:rsidR="00E20C38">
        <w:rPr>
          <w:rFonts w:ascii="Times New Roman" w:hAnsi="Times New Roman" w:cs="Times New Roman"/>
        </w:rPr>
        <w:t>– motion to approve minutes made by Cindy Register, seconded by Michelle Montgomery</w:t>
      </w:r>
    </w:p>
    <w:p w:rsidR="00AA46B6" w:rsidRDefault="00C712F0" w:rsidP="00AA46B6">
      <w:pPr>
        <w:spacing w:line="240" w:lineRule="auto"/>
      </w:pPr>
      <w:r>
        <w:tab/>
      </w:r>
      <w:r w:rsidR="00486F5D">
        <w:t>IV</w:t>
      </w:r>
      <w:r w:rsidR="00AA46B6">
        <w:t>.</w:t>
      </w:r>
      <w:r w:rsidR="00AA46B6">
        <w:tab/>
        <w:t>Officers’ Reports</w:t>
      </w:r>
      <w:r w:rsidR="00AA46B6">
        <w:tab/>
      </w:r>
    </w:p>
    <w:p w:rsidR="00AA46B6" w:rsidRPr="00E20C38" w:rsidRDefault="00AA46B6" w:rsidP="00AA46B6">
      <w:pPr>
        <w:spacing w:line="240" w:lineRule="auto"/>
        <w:rPr>
          <w:rFonts w:ascii="Times New Roman" w:hAnsi="Times New Roman" w:cs="Times New Roman"/>
        </w:rPr>
      </w:pPr>
      <w:r>
        <w:tab/>
      </w:r>
      <w:r w:rsidR="00C712F0">
        <w:tab/>
      </w:r>
      <w:r>
        <w:t>A.</w:t>
      </w:r>
      <w:r>
        <w:tab/>
        <w:t>President’s Report</w:t>
      </w:r>
      <w:r w:rsidR="00E20C38">
        <w:t xml:space="preserve"> </w:t>
      </w:r>
      <w:r w:rsidR="00E20C38">
        <w:rPr>
          <w:rFonts w:ascii="Times New Roman" w:hAnsi="Times New Roman" w:cs="Times New Roman"/>
        </w:rPr>
        <w:t>– Daphne thanked everyone for their help and support</w:t>
      </w:r>
    </w:p>
    <w:p w:rsidR="00AA46B6" w:rsidRPr="00B94F23" w:rsidRDefault="00AA46B6" w:rsidP="00AA46B6">
      <w:pPr>
        <w:spacing w:line="240" w:lineRule="auto"/>
        <w:rPr>
          <w:rFonts w:ascii="Times New Roman" w:hAnsi="Times New Roman" w:cs="Times New Roman"/>
        </w:rPr>
      </w:pPr>
      <w:r>
        <w:tab/>
      </w:r>
      <w:r w:rsidR="00C712F0">
        <w:tab/>
      </w:r>
      <w:r w:rsidR="005B4AC5">
        <w:t>B</w:t>
      </w:r>
      <w:r w:rsidR="00D87B77">
        <w:t>.</w:t>
      </w:r>
      <w:r w:rsidR="00D87B77">
        <w:tab/>
        <w:t>Treasurer’s Report</w:t>
      </w:r>
      <w:r w:rsidR="00B94F23">
        <w:t xml:space="preserve"> – </w:t>
      </w:r>
      <w:r w:rsidR="00B94F23">
        <w:rPr>
          <w:rFonts w:ascii="Times New Roman" w:hAnsi="Times New Roman" w:cs="Times New Roman"/>
        </w:rPr>
        <w:t>Bobbie presented the Treasurer’s report, noting that the Cake Fest/Auction raised almost $3800.00.  NCS PTO made donations in the amounts of $782.00 to Relay for Life and also $782.00 to NCS for the elementary technology fund.</w:t>
      </w:r>
      <w:bookmarkStart w:id="0" w:name="_GoBack"/>
      <w:bookmarkEnd w:id="0"/>
    </w:p>
    <w:p w:rsidR="00AA46B6" w:rsidRDefault="00C712F0" w:rsidP="00AA46B6">
      <w:pPr>
        <w:spacing w:line="240" w:lineRule="auto"/>
      </w:pPr>
      <w:r>
        <w:tab/>
      </w:r>
      <w:r w:rsidR="00486F5D">
        <w:t>V</w:t>
      </w:r>
      <w:r w:rsidR="00AA46B6">
        <w:t>.</w:t>
      </w:r>
      <w:r w:rsidR="00AA46B6">
        <w:tab/>
        <w:t>Committee Reports</w:t>
      </w:r>
    </w:p>
    <w:p w:rsidR="00AA46B6" w:rsidRDefault="00AA46B6" w:rsidP="00AA46B6">
      <w:pPr>
        <w:spacing w:line="240" w:lineRule="auto"/>
      </w:pPr>
      <w:r>
        <w:tab/>
      </w:r>
      <w:r w:rsidR="00C712F0">
        <w:tab/>
      </w:r>
      <w:r w:rsidR="00486F5D">
        <w:t>A.</w:t>
      </w:r>
      <w:r w:rsidR="00486F5D">
        <w:tab/>
        <w:t>Auction</w:t>
      </w:r>
    </w:p>
    <w:p w:rsidR="00AA46B6" w:rsidRPr="00E20C38" w:rsidRDefault="00AA46B6" w:rsidP="00AA46B6">
      <w:pPr>
        <w:spacing w:line="240" w:lineRule="auto"/>
        <w:rPr>
          <w:rFonts w:ascii="Times New Roman" w:hAnsi="Times New Roman" w:cs="Times New Roman"/>
        </w:rPr>
      </w:pPr>
      <w:r>
        <w:tab/>
      </w:r>
      <w:r w:rsidR="00C712F0">
        <w:tab/>
      </w:r>
      <w:r w:rsidR="00486F5D">
        <w:t>B.</w:t>
      </w:r>
      <w:r w:rsidR="00486F5D">
        <w:tab/>
        <w:t>Box Tops for Education</w:t>
      </w:r>
      <w:r w:rsidR="00E20C38">
        <w:t xml:space="preserve"> </w:t>
      </w:r>
      <w:r w:rsidR="00E20C38">
        <w:rPr>
          <w:rFonts w:ascii="Times New Roman" w:hAnsi="Times New Roman" w:cs="Times New Roman"/>
        </w:rPr>
        <w:t>– Box Tops has made $3200.00 this year</w:t>
      </w:r>
    </w:p>
    <w:p w:rsidR="00AA46B6" w:rsidRDefault="00AA46B6" w:rsidP="00AA46B6">
      <w:pPr>
        <w:spacing w:line="240" w:lineRule="auto"/>
      </w:pPr>
      <w:r>
        <w:tab/>
      </w:r>
      <w:r w:rsidR="00C712F0">
        <w:tab/>
      </w:r>
      <w:r>
        <w:t>C.</w:t>
      </w:r>
      <w:r>
        <w:tab/>
      </w:r>
      <w:r w:rsidR="00486F5D">
        <w:t>Earth Day</w:t>
      </w:r>
    </w:p>
    <w:p w:rsidR="00AA46B6" w:rsidRDefault="00AA46B6" w:rsidP="00AA46B6">
      <w:pPr>
        <w:spacing w:line="240" w:lineRule="auto"/>
      </w:pPr>
      <w:r>
        <w:tab/>
      </w:r>
      <w:r w:rsidR="00C712F0">
        <w:tab/>
      </w:r>
      <w:r w:rsidR="00486F5D">
        <w:t>D.</w:t>
      </w:r>
      <w:r w:rsidR="00486F5D">
        <w:tab/>
        <w:t>Family Bingo Night</w:t>
      </w:r>
    </w:p>
    <w:p w:rsidR="00AA46B6" w:rsidRDefault="00AA46B6" w:rsidP="00AA46B6">
      <w:pPr>
        <w:spacing w:line="240" w:lineRule="auto"/>
      </w:pPr>
      <w:r>
        <w:tab/>
      </w:r>
      <w:r w:rsidR="00C712F0">
        <w:tab/>
      </w:r>
      <w:r w:rsidR="00486F5D">
        <w:t>E.</w:t>
      </w:r>
      <w:r w:rsidR="00486F5D">
        <w:tab/>
        <w:t>Field Day</w:t>
      </w:r>
    </w:p>
    <w:p w:rsidR="00AA46B6" w:rsidRDefault="00AA46B6" w:rsidP="00AA46B6">
      <w:pPr>
        <w:spacing w:line="240" w:lineRule="auto"/>
      </w:pPr>
      <w:r>
        <w:tab/>
      </w:r>
      <w:r w:rsidR="00C712F0">
        <w:tab/>
      </w:r>
      <w:r w:rsidR="00486F5D">
        <w:t>F.</w:t>
      </w:r>
      <w:r w:rsidR="00486F5D">
        <w:tab/>
        <w:t xml:space="preserve">Fundraising </w:t>
      </w:r>
    </w:p>
    <w:p w:rsidR="00AA46B6" w:rsidRDefault="00AA46B6" w:rsidP="00AA46B6">
      <w:pPr>
        <w:spacing w:line="240" w:lineRule="auto"/>
      </w:pPr>
      <w:r>
        <w:tab/>
      </w:r>
      <w:r w:rsidR="00C712F0">
        <w:tab/>
      </w:r>
      <w:r w:rsidR="00486F5D">
        <w:t>G.</w:t>
      </w:r>
      <w:r w:rsidR="00486F5D">
        <w:tab/>
        <w:t>Kindergarten Parent Meet and Greet</w:t>
      </w:r>
    </w:p>
    <w:p w:rsidR="00D87B77" w:rsidRDefault="00D87B77" w:rsidP="00AA46B6">
      <w:pPr>
        <w:spacing w:line="240" w:lineRule="auto"/>
      </w:pPr>
      <w:r>
        <w:tab/>
      </w:r>
      <w:r>
        <w:tab/>
        <w:t>H.</w:t>
      </w:r>
      <w:r>
        <w:tab/>
        <w:t>Membership</w:t>
      </w:r>
    </w:p>
    <w:p w:rsidR="00AA46B6" w:rsidRDefault="00AA46B6" w:rsidP="00AA46B6">
      <w:pPr>
        <w:spacing w:line="240" w:lineRule="auto"/>
      </w:pPr>
      <w:r>
        <w:tab/>
      </w:r>
      <w:r w:rsidR="00C712F0">
        <w:tab/>
      </w:r>
      <w:r w:rsidR="00D87B77">
        <w:t>I</w:t>
      </w:r>
      <w:r w:rsidR="00486F5D">
        <w:t>.</w:t>
      </w:r>
      <w:r w:rsidR="00486F5D">
        <w:tab/>
        <w:t>Movie Night</w:t>
      </w:r>
    </w:p>
    <w:p w:rsidR="00F46174" w:rsidRDefault="00AA46B6" w:rsidP="00AA46B6">
      <w:pPr>
        <w:spacing w:line="240" w:lineRule="auto"/>
      </w:pPr>
      <w:r>
        <w:tab/>
      </w:r>
      <w:r w:rsidR="00C712F0">
        <w:tab/>
      </w:r>
      <w:r w:rsidR="00D87B77">
        <w:t>J</w:t>
      </w:r>
      <w:r>
        <w:t>.</w:t>
      </w:r>
      <w:r>
        <w:tab/>
        <w:t>New Family Orientation</w:t>
      </w:r>
    </w:p>
    <w:p w:rsidR="00486F5D" w:rsidRDefault="00D87B77" w:rsidP="00AA46B6">
      <w:pPr>
        <w:spacing w:line="240" w:lineRule="auto"/>
      </w:pPr>
      <w:r>
        <w:tab/>
      </w:r>
      <w:r w:rsidR="00CF5252">
        <w:tab/>
        <w:t>K</w:t>
      </w:r>
      <w:r w:rsidR="00486F5D">
        <w:t>.</w:t>
      </w:r>
      <w:r w:rsidR="00486F5D">
        <w:tab/>
        <w:t>Recycling</w:t>
      </w:r>
      <w:r w:rsidR="005B4AC5">
        <w:t xml:space="preserve"> </w:t>
      </w:r>
    </w:p>
    <w:p w:rsidR="00486F5D" w:rsidRDefault="00CF5252" w:rsidP="00AA46B6">
      <w:pPr>
        <w:spacing w:line="240" w:lineRule="auto"/>
      </w:pPr>
      <w:r>
        <w:tab/>
      </w:r>
      <w:r>
        <w:tab/>
        <w:t>L</w:t>
      </w:r>
      <w:r w:rsidR="00486F5D">
        <w:t>.</w:t>
      </w:r>
      <w:r w:rsidR="00486F5D">
        <w:tab/>
        <w:t xml:space="preserve">Science Fair </w:t>
      </w:r>
    </w:p>
    <w:p w:rsidR="00486F5D" w:rsidRDefault="00486F5D" w:rsidP="00AA46B6">
      <w:pPr>
        <w:spacing w:line="240" w:lineRule="auto"/>
      </w:pPr>
      <w:r>
        <w:tab/>
      </w:r>
      <w:r>
        <w:tab/>
      </w:r>
      <w:r w:rsidR="00CF5252">
        <w:t>M</w:t>
      </w:r>
      <w:r>
        <w:t>.</w:t>
      </w:r>
      <w:r>
        <w:tab/>
        <w:t>Spirit Wear</w:t>
      </w:r>
    </w:p>
    <w:p w:rsidR="00486F5D" w:rsidRDefault="00486F5D" w:rsidP="00AA46B6">
      <w:pPr>
        <w:spacing w:line="240" w:lineRule="auto"/>
      </w:pPr>
      <w:r>
        <w:tab/>
      </w:r>
      <w:r>
        <w:tab/>
      </w:r>
      <w:r w:rsidR="00CF5252">
        <w:t>N</w:t>
      </w:r>
      <w:r>
        <w:t>.</w:t>
      </w:r>
      <w:r>
        <w:tab/>
        <w:t>Teacher Appreciation</w:t>
      </w:r>
    </w:p>
    <w:p w:rsidR="005B4AC5" w:rsidRDefault="005B4AC5" w:rsidP="00AA46B6">
      <w:pPr>
        <w:spacing w:line="240" w:lineRule="auto"/>
      </w:pPr>
      <w:r>
        <w:tab/>
      </w:r>
      <w:r>
        <w:tab/>
        <w:t>O.</w:t>
      </w:r>
      <w:r>
        <w:tab/>
        <w:t>Parent/Teacher Representatives</w:t>
      </w:r>
    </w:p>
    <w:p w:rsidR="00CF5252" w:rsidRDefault="00CF5252" w:rsidP="00AA46B6">
      <w:pPr>
        <w:spacing w:line="240" w:lineRule="auto"/>
      </w:pPr>
      <w:r>
        <w:tab/>
        <w:t>VI</w:t>
      </w:r>
      <w:r w:rsidR="005B4AC5">
        <w:t>.</w:t>
      </w:r>
      <w:r w:rsidR="005B4AC5">
        <w:tab/>
        <w:t>New Business</w:t>
      </w:r>
    </w:p>
    <w:p w:rsidR="005B4AC5" w:rsidRPr="00E20C38" w:rsidRDefault="005B4AC5" w:rsidP="00404265">
      <w:pPr>
        <w:spacing w:line="240" w:lineRule="auto"/>
        <w:rPr>
          <w:rFonts w:ascii="Times New Roman" w:hAnsi="Times New Roman" w:cs="Times New Roman"/>
        </w:rPr>
      </w:pPr>
      <w:r>
        <w:lastRenderedPageBreak/>
        <w:tab/>
      </w:r>
      <w:r>
        <w:tab/>
        <w:t>A.</w:t>
      </w:r>
      <w:r>
        <w:tab/>
      </w:r>
      <w:r w:rsidR="00153F40">
        <w:t>Presentation of Nominees 2015-2016 NCS PTO Board</w:t>
      </w:r>
      <w:r w:rsidR="00404265">
        <w:t xml:space="preserve"> </w:t>
      </w:r>
      <w:r w:rsidR="00E20C38">
        <w:rPr>
          <w:rFonts w:ascii="Times New Roman" w:hAnsi="Times New Roman" w:cs="Times New Roman"/>
        </w:rPr>
        <w:t>– Cindy Register presented the nominees for the 2015-2016 NCS Board of Officers, nominees will sit before membership for 30 days</w:t>
      </w:r>
    </w:p>
    <w:p w:rsidR="00486F5D" w:rsidRPr="00E20C38" w:rsidRDefault="00486F5D" w:rsidP="00AA46B6">
      <w:pPr>
        <w:spacing w:line="240" w:lineRule="auto"/>
        <w:rPr>
          <w:rFonts w:ascii="Times New Roman" w:hAnsi="Times New Roman" w:cs="Times New Roman"/>
        </w:rPr>
      </w:pPr>
      <w:r>
        <w:tab/>
        <w:t>VI</w:t>
      </w:r>
      <w:r w:rsidR="00CF5252">
        <w:t>I</w:t>
      </w:r>
      <w:r>
        <w:t>.</w:t>
      </w:r>
      <w:r>
        <w:tab/>
        <w:t>Adjournment</w:t>
      </w:r>
      <w:r w:rsidR="00E20C38">
        <w:t xml:space="preserve"> </w:t>
      </w:r>
      <w:r w:rsidR="00E20C38">
        <w:rPr>
          <w:rFonts w:ascii="Times New Roman" w:hAnsi="Times New Roman" w:cs="Times New Roman"/>
        </w:rPr>
        <w:t>– meeting was adjourned at 6:54pm</w:t>
      </w:r>
    </w:p>
    <w:sectPr w:rsidR="00486F5D" w:rsidRPr="00E20C38" w:rsidSect="00486F5D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B6"/>
    <w:rsid w:val="000064F4"/>
    <w:rsid w:val="00007406"/>
    <w:rsid w:val="00021325"/>
    <w:rsid w:val="00025A5F"/>
    <w:rsid w:val="000351B1"/>
    <w:rsid w:val="000400EC"/>
    <w:rsid w:val="00041ACE"/>
    <w:rsid w:val="0004728D"/>
    <w:rsid w:val="00056840"/>
    <w:rsid w:val="00061286"/>
    <w:rsid w:val="00070147"/>
    <w:rsid w:val="00075B8F"/>
    <w:rsid w:val="00090231"/>
    <w:rsid w:val="00091C7A"/>
    <w:rsid w:val="000A4F9B"/>
    <w:rsid w:val="000B3613"/>
    <w:rsid w:val="000B521E"/>
    <w:rsid w:val="000C3D54"/>
    <w:rsid w:val="000D1225"/>
    <w:rsid w:val="000D3883"/>
    <w:rsid w:val="000F2E55"/>
    <w:rsid w:val="000F30C6"/>
    <w:rsid w:val="000F4214"/>
    <w:rsid w:val="000F4493"/>
    <w:rsid w:val="000F6D5C"/>
    <w:rsid w:val="00101D75"/>
    <w:rsid w:val="001075EA"/>
    <w:rsid w:val="00121832"/>
    <w:rsid w:val="0012481D"/>
    <w:rsid w:val="00126A46"/>
    <w:rsid w:val="00135FC6"/>
    <w:rsid w:val="0013778C"/>
    <w:rsid w:val="00137B8D"/>
    <w:rsid w:val="001421B2"/>
    <w:rsid w:val="00144EF2"/>
    <w:rsid w:val="00150CFB"/>
    <w:rsid w:val="00151B7C"/>
    <w:rsid w:val="001531A8"/>
    <w:rsid w:val="00153F40"/>
    <w:rsid w:val="00182398"/>
    <w:rsid w:val="00192F98"/>
    <w:rsid w:val="0019466D"/>
    <w:rsid w:val="00197835"/>
    <w:rsid w:val="001C6363"/>
    <w:rsid w:val="001D04F9"/>
    <w:rsid w:val="001D4A2E"/>
    <w:rsid w:val="001D661A"/>
    <w:rsid w:val="001E4B14"/>
    <w:rsid w:val="001F0254"/>
    <w:rsid w:val="00201DC7"/>
    <w:rsid w:val="002159C9"/>
    <w:rsid w:val="00215A0E"/>
    <w:rsid w:val="00223D15"/>
    <w:rsid w:val="00225CCB"/>
    <w:rsid w:val="00232AD3"/>
    <w:rsid w:val="00250E63"/>
    <w:rsid w:val="002511F7"/>
    <w:rsid w:val="00251F5C"/>
    <w:rsid w:val="002661EB"/>
    <w:rsid w:val="00274102"/>
    <w:rsid w:val="00274995"/>
    <w:rsid w:val="00286BE4"/>
    <w:rsid w:val="0029541B"/>
    <w:rsid w:val="0029556E"/>
    <w:rsid w:val="002976E3"/>
    <w:rsid w:val="002A05F0"/>
    <w:rsid w:val="002A1291"/>
    <w:rsid w:val="002A34C1"/>
    <w:rsid w:val="002A3526"/>
    <w:rsid w:val="002B0662"/>
    <w:rsid w:val="002B18C8"/>
    <w:rsid w:val="002C0664"/>
    <w:rsid w:val="002C17F5"/>
    <w:rsid w:val="002C1FEC"/>
    <w:rsid w:val="002C6461"/>
    <w:rsid w:val="002D0E79"/>
    <w:rsid w:val="002D42DB"/>
    <w:rsid w:val="002E554B"/>
    <w:rsid w:val="002E71CB"/>
    <w:rsid w:val="002F001D"/>
    <w:rsid w:val="00303A14"/>
    <w:rsid w:val="00307F88"/>
    <w:rsid w:val="00310D94"/>
    <w:rsid w:val="003147CE"/>
    <w:rsid w:val="00320178"/>
    <w:rsid w:val="00321207"/>
    <w:rsid w:val="00325022"/>
    <w:rsid w:val="003320EC"/>
    <w:rsid w:val="0033213B"/>
    <w:rsid w:val="00350885"/>
    <w:rsid w:val="003513E3"/>
    <w:rsid w:val="00352504"/>
    <w:rsid w:val="00353CE6"/>
    <w:rsid w:val="00356A8A"/>
    <w:rsid w:val="00356B52"/>
    <w:rsid w:val="003619C4"/>
    <w:rsid w:val="00363FFA"/>
    <w:rsid w:val="00365455"/>
    <w:rsid w:val="003671FC"/>
    <w:rsid w:val="00367301"/>
    <w:rsid w:val="00380120"/>
    <w:rsid w:val="00391484"/>
    <w:rsid w:val="003963F4"/>
    <w:rsid w:val="00397F14"/>
    <w:rsid w:val="003A02EE"/>
    <w:rsid w:val="003A1ED0"/>
    <w:rsid w:val="003A79C0"/>
    <w:rsid w:val="003B3E9D"/>
    <w:rsid w:val="003B4110"/>
    <w:rsid w:val="003C7E0B"/>
    <w:rsid w:val="003D3134"/>
    <w:rsid w:val="003F04CF"/>
    <w:rsid w:val="003F0784"/>
    <w:rsid w:val="003F0F1C"/>
    <w:rsid w:val="003F7471"/>
    <w:rsid w:val="00401160"/>
    <w:rsid w:val="00404265"/>
    <w:rsid w:val="004067D0"/>
    <w:rsid w:val="00407FF0"/>
    <w:rsid w:val="00413054"/>
    <w:rsid w:val="004162FE"/>
    <w:rsid w:val="00423062"/>
    <w:rsid w:val="00432B7E"/>
    <w:rsid w:val="00440151"/>
    <w:rsid w:val="00445415"/>
    <w:rsid w:val="004472E0"/>
    <w:rsid w:val="00457C5B"/>
    <w:rsid w:val="004616FD"/>
    <w:rsid w:val="00464330"/>
    <w:rsid w:val="00466650"/>
    <w:rsid w:val="0046781A"/>
    <w:rsid w:val="0047353A"/>
    <w:rsid w:val="0047467A"/>
    <w:rsid w:val="00475564"/>
    <w:rsid w:val="0048575D"/>
    <w:rsid w:val="00486F5D"/>
    <w:rsid w:val="004872EF"/>
    <w:rsid w:val="00493F0C"/>
    <w:rsid w:val="004A0C5C"/>
    <w:rsid w:val="004A0F8C"/>
    <w:rsid w:val="004A12E7"/>
    <w:rsid w:val="004A3B60"/>
    <w:rsid w:val="004B2929"/>
    <w:rsid w:val="004B6DA4"/>
    <w:rsid w:val="004C181E"/>
    <w:rsid w:val="004C1A72"/>
    <w:rsid w:val="004C4B7F"/>
    <w:rsid w:val="004E09DF"/>
    <w:rsid w:val="004E4839"/>
    <w:rsid w:val="004F093B"/>
    <w:rsid w:val="00502B14"/>
    <w:rsid w:val="00503DFC"/>
    <w:rsid w:val="005076E8"/>
    <w:rsid w:val="00511318"/>
    <w:rsid w:val="00521409"/>
    <w:rsid w:val="005322A5"/>
    <w:rsid w:val="00540E01"/>
    <w:rsid w:val="005416BF"/>
    <w:rsid w:val="00541DD2"/>
    <w:rsid w:val="005537DF"/>
    <w:rsid w:val="00554D76"/>
    <w:rsid w:val="00561A9C"/>
    <w:rsid w:val="0057136F"/>
    <w:rsid w:val="00574A5E"/>
    <w:rsid w:val="00595DDB"/>
    <w:rsid w:val="005B10B4"/>
    <w:rsid w:val="005B3C28"/>
    <w:rsid w:val="005B4AC5"/>
    <w:rsid w:val="005B641D"/>
    <w:rsid w:val="005D5BB3"/>
    <w:rsid w:val="005D6E4E"/>
    <w:rsid w:val="005E0CE7"/>
    <w:rsid w:val="005E3792"/>
    <w:rsid w:val="005F19C9"/>
    <w:rsid w:val="00614666"/>
    <w:rsid w:val="006244C6"/>
    <w:rsid w:val="006322DE"/>
    <w:rsid w:val="00640440"/>
    <w:rsid w:val="00641A31"/>
    <w:rsid w:val="00644E43"/>
    <w:rsid w:val="00650F4E"/>
    <w:rsid w:val="00672B4B"/>
    <w:rsid w:val="00680F90"/>
    <w:rsid w:val="006825BA"/>
    <w:rsid w:val="0068520A"/>
    <w:rsid w:val="0069683A"/>
    <w:rsid w:val="006A44F7"/>
    <w:rsid w:val="006B0B04"/>
    <w:rsid w:val="006D188E"/>
    <w:rsid w:val="006D6A35"/>
    <w:rsid w:val="006E00A3"/>
    <w:rsid w:val="006E32D9"/>
    <w:rsid w:val="006E6415"/>
    <w:rsid w:val="006E678A"/>
    <w:rsid w:val="006E6D35"/>
    <w:rsid w:val="006F369B"/>
    <w:rsid w:val="006F70D3"/>
    <w:rsid w:val="007041A3"/>
    <w:rsid w:val="007067DC"/>
    <w:rsid w:val="0072096B"/>
    <w:rsid w:val="00730F33"/>
    <w:rsid w:val="00735182"/>
    <w:rsid w:val="007400F2"/>
    <w:rsid w:val="00743399"/>
    <w:rsid w:val="00751C04"/>
    <w:rsid w:val="00766E4B"/>
    <w:rsid w:val="00767D7B"/>
    <w:rsid w:val="00780A15"/>
    <w:rsid w:val="00784D26"/>
    <w:rsid w:val="007859FA"/>
    <w:rsid w:val="007964A0"/>
    <w:rsid w:val="007A0020"/>
    <w:rsid w:val="007A1562"/>
    <w:rsid w:val="007A7AA1"/>
    <w:rsid w:val="007B2131"/>
    <w:rsid w:val="007B6BBF"/>
    <w:rsid w:val="007C037B"/>
    <w:rsid w:val="007C2EDE"/>
    <w:rsid w:val="007C6B7F"/>
    <w:rsid w:val="007D151B"/>
    <w:rsid w:val="007E435A"/>
    <w:rsid w:val="007E48F8"/>
    <w:rsid w:val="007E6084"/>
    <w:rsid w:val="007F27F1"/>
    <w:rsid w:val="007F4EE9"/>
    <w:rsid w:val="007F7C96"/>
    <w:rsid w:val="008060D8"/>
    <w:rsid w:val="008172CF"/>
    <w:rsid w:val="008201E7"/>
    <w:rsid w:val="00822637"/>
    <w:rsid w:val="00825AA3"/>
    <w:rsid w:val="00830091"/>
    <w:rsid w:val="00832C96"/>
    <w:rsid w:val="008377D3"/>
    <w:rsid w:val="008422CC"/>
    <w:rsid w:val="008431DD"/>
    <w:rsid w:val="008435D3"/>
    <w:rsid w:val="00845910"/>
    <w:rsid w:val="0086100E"/>
    <w:rsid w:val="00870A27"/>
    <w:rsid w:val="008736CB"/>
    <w:rsid w:val="00875D9C"/>
    <w:rsid w:val="0088142C"/>
    <w:rsid w:val="00890763"/>
    <w:rsid w:val="008917B0"/>
    <w:rsid w:val="008928B1"/>
    <w:rsid w:val="00895BCD"/>
    <w:rsid w:val="008A17F0"/>
    <w:rsid w:val="008B3BA1"/>
    <w:rsid w:val="008B51B0"/>
    <w:rsid w:val="008C117F"/>
    <w:rsid w:val="008C28DA"/>
    <w:rsid w:val="008C61B2"/>
    <w:rsid w:val="008C6890"/>
    <w:rsid w:val="008C6D9B"/>
    <w:rsid w:val="008D4209"/>
    <w:rsid w:val="008E7730"/>
    <w:rsid w:val="008F3E18"/>
    <w:rsid w:val="009005D0"/>
    <w:rsid w:val="00921511"/>
    <w:rsid w:val="00926738"/>
    <w:rsid w:val="0093251E"/>
    <w:rsid w:val="00934145"/>
    <w:rsid w:val="00935F5C"/>
    <w:rsid w:val="009415BB"/>
    <w:rsid w:val="00946C1A"/>
    <w:rsid w:val="009471CE"/>
    <w:rsid w:val="00952395"/>
    <w:rsid w:val="0097213C"/>
    <w:rsid w:val="0097316C"/>
    <w:rsid w:val="009754DA"/>
    <w:rsid w:val="00976CF9"/>
    <w:rsid w:val="009848F6"/>
    <w:rsid w:val="009A68CE"/>
    <w:rsid w:val="009C2D75"/>
    <w:rsid w:val="009D1BCC"/>
    <w:rsid w:val="009D2C47"/>
    <w:rsid w:val="009D3BB4"/>
    <w:rsid w:val="009D4524"/>
    <w:rsid w:val="009D68DA"/>
    <w:rsid w:val="009F65FC"/>
    <w:rsid w:val="00A0269D"/>
    <w:rsid w:val="00A0405A"/>
    <w:rsid w:val="00A048C7"/>
    <w:rsid w:val="00A15B13"/>
    <w:rsid w:val="00A22FCB"/>
    <w:rsid w:val="00A2790D"/>
    <w:rsid w:val="00A31B7A"/>
    <w:rsid w:val="00A36EB7"/>
    <w:rsid w:val="00A378F5"/>
    <w:rsid w:val="00A427C9"/>
    <w:rsid w:val="00A4643E"/>
    <w:rsid w:val="00A52904"/>
    <w:rsid w:val="00A56A57"/>
    <w:rsid w:val="00A6766E"/>
    <w:rsid w:val="00A71EB8"/>
    <w:rsid w:val="00A80110"/>
    <w:rsid w:val="00A86839"/>
    <w:rsid w:val="00AA46B6"/>
    <w:rsid w:val="00AA5400"/>
    <w:rsid w:val="00AB13B7"/>
    <w:rsid w:val="00AB32A5"/>
    <w:rsid w:val="00AB6563"/>
    <w:rsid w:val="00AC33CA"/>
    <w:rsid w:val="00AC7BB3"/>
    <w:rsid w:val="00AD3CFF"/>
    <w:rsid w:val="00AD50D9"/>
    <w:rsid w:val="00AD52AD"/>
    <w:rsid w:val="00AD59C3"/>
    <w:rsid w:val="00AF220C"/>
    <w:rsid w:val="00AF2FE6"/>
    <w:rsid w:val="00AF49E2"/>
    <w:rsid w:val="00AF5AF7"/>
    <w:rsid w:val="00AF5CC9"/>
    <w:rsid w:val="00AF6757"/>
    <w:rsid w:val="00AF6CDB"/>
    <w:rsid w:val="00B04BC8"/>
    <w:rsid w:val="00B103B6"/>
    <w:rsid w:val="00B13453"/>
    <w:rsid w:val="00B16DC7"/>
    <w:rsid w:val="00B17AC4"/>
    <w:rsid w:val="00B2254B"/>
    <w:rsid w:val="00B23C09"/>
    <w:rsid w:val="00B30042"/>
    <w:rsid w:val="00B427E5"/>
    <w:rsid w:val="00B4745A"/>
    <w:rsid w:val="00B53DC1"/>
    <w:rsid w:val="00B6087D"/>
    <w:rsid w:val="00B61A80"/>
    <w:rsid w:val="00B63745"/>
    <w:rsid w:val="00B64685"/>
    <w:rsid w:val="00B81DFD"/>
    <w:rsid w:val="00B92B4E"/>
    <w:rsid w:val="00B94F23"/>
    <w:rsid w:val="00BA45E8"/>
    <w:rsid w:val="00BA47F1"/>
    <w:rsid w:val="00BC36D0"/>
    <w:rsid w:val="00BE02C0"/>
    <w:rsid w:val="00BE1B7A"/>
    <w:rsid w:val="00BE3AA7"/>
    <w:rsid w:val="00BF0A42"/>
    <w:rsid w:val="00BF101F"/>
    <w:rsid w:val="00BF53AC"/>
    <w:rsid w:val="00BF5FB4"/>
    <w:rsid w:val="00C003AF"/>
    <w:rsid w:val="00C027AC"/>
    <w:rsid w:val="00C20134"/>
    <w:rsid w:val="00C20E73"/>
    <w:rsid w:val="00C22CFE"/>
    <w:rsid w:val="00C25DB0"/>
    <w:rsid w:val="00C31C03"/>
    <w:rsid w:val="00C47E41"/>
    <w:rsid w:val="00C5521E"/>
    <w:rsid w:val="00C56CFB"/>
    <w:rsid w:val="00C65F6B"/>
    <w:rsid w:val="00C712F0"/>
    <w:rsid w:val="00C7751F"/>
    <w:rsid w:val="00C96996"/>
    <w:rsid w:val="00CA0140"/>
    <w:rsid w:val="00CA636C"/>
    <w:rsid w:val="00CA6CA9"/>
    <w:rsid w:val="00CA7B70"/>
    <w:rsid w:val="00CB3023"/>
    <w:rsid w:val="00CB6DFF"/>
    <w:rsid w:val="00CD7C1F"/>
    <w:rsid w:val="00CE2E5A"/>
    <w:rsid w:val="00CF305D"/>
    <w:rsid w:val="00CF5252"/>
    <w:rsid w:val="00D17CC1"/>
    <w:rsid w:val="00D22591"/>
    <w:rsid w:val="00D30024"/>
    <w:rsid w:val="00D42C4D"/>
    <w:rsid w:val="00D437A1"/>
    <w:rsid w:val="00D6021F"/>
    <w:rsid w:val="00D63B67"/>
    <w:rsid w:val="00D87B77"/>
    <w:rsid w:val="00D91DD1"/>
    <w:rsid w:val="00DA12B4"/>
    <w:rsid w:val="00DA252D"/>
    <w:rsid w:val="00DB3DCA"/>
    <w:rsid w:val="00DB74A0"/>
    <w:rsid w:val="00DC33C7"/>
    <w:rsid w:val="00DC7696"/>
    <w:rsid w:val="00DD0DCE"/>
    <w:rsid w:val="00DD3898"/>
    <w:rsid w:val="00DD5F79"/>
    <w:rsid w:val="00DF1873"/>
    <w:rsid w:val="00E032C2"/>
    <w:rsid w:val="00E06F26"/>
    <w:rsid w:val="00E07631"/>
    <w:rsid w:val="00E13D0F"/>
    <w:rsid w:val="00E20C38"/>
    <w:rsid w:val="00E2110D"/>
    <w:rsid w:val="00E23138"/>
    <w:rsid w:val="00E27C4A"/>
    <w:rsid w:val="00E31B18"/>
    <w:rsid w:val="00E35709"/>
    <w:rsid w:val="00E41AD1"/>
    <w:rsid w:val="00E43077"/>
    <w:rsid w:val="00E54189"/>
    <w:rsid w:val="00E66A59"/>
    <w:rsid w:val="00E708B8"/>
    <w:rsid w:val="00E85F5A"/>
    <w:rsid w:val="00E8600F"/>
    <w:rsid w:val="00E944DE"/>
    <w:rsid w:val="00EA0AB7"/>
    <w:rsid w:val="00EB0890"/>
    <w:rsid w:val="00EB5FC8"/>
    <w:rsid w:val="00EB6912"/>
    <w:rsid w:val="00EC0654"/>
    <w:rsid w:val="00EC2CC1"/>
    <w:rsid w:val="00EC42A7"/>
    <w:rsid w:val="00EC5EE3"/>
    <w:rsid w:val="00ED380B"/>
    <w:rsid w:val="00ED3D2F"/>
    <w:rsid w:val="00EE6FC1"/>
    <w:rsid w:val="00F01C53"/>
    <w:rsid w:val="00F04859"/>
    <w:rsid w:val="00F130C0"/>
    <w:rsid w:val="00F15171"/>
    <w:rsid w:val="00F172DB"/>
    <w:rsid w:val="00F22067"/>
    <w:rsid w:val="00F2463D"/>
    <w:rsid w:val="00F268CC"/>
    <w:rsid w:val="00F273F0"/>
    <w:rsid w:val="00F30854"/>
    <w:rsid w:val="00F324FE"/>
    <w:rsid w:val="00F4176D"/>
    <w:rsid w:val="00F42E31"/>
    <w:rsid w:val="00F442FC"/>
    <w:rsid w:val="00F46174"/>
    <w:rsid w:val="00F648D6"/>
    <w:rsid w:val="00F652DE"/>
    <w:rsid w:val="00F66B8F"/>
    <w:rsid w:val="00F7278B"/>
    <w:rsid w:val="00F7307F"/>
    <w:rsid w:val="00F74BB9"/>
    <w:rsid w:val="00F75A0D"/>
    <w:rsid w:val="00F75CE4"/>
    <w:rsid w:val="00F76CCE"/>
    <w:rsid w:val="00F92216"/>
    <w:rsid w:val="00F96958"/>
    <w:rsid w:val="00FA0801"/>
    <w:rsid w:val="00FA0D07"/>
    <w:rsid w:val="00FA30BA"/>
    <w:rsid w:val="00FA7FF7"/>
    <w:rsid w:val="00FB6B2D"/>
    <w:rsid w:val="00FC3A17"/>
    <w:rsid w:val="00FE0652"/>
    <w:rsid w:val="00FE206E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9BF46B-1131-463C-BFEB-2FF151ED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Samuelsson, Daphne - APHIS</dc:creator>
  <cp:lastModifiedBy>Michelle Perry</cp:lastModifiedBy>
  <cp:revision>3</cp:revision>
  <cp:lastPrinted>2015-02-10T19:57:00Z</cp:lastPrinted>
  <dcterms:created xsi:type="dcterms:W3CDTF">2015-05-24T13:33:00Z</dcterms:created>
  <dcterms:modified xsi:type="dcterms:W3CDTF">2015-05-28T01:06:00Z</dcterms:modified>
</cp:coreProperties>
</file>